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43" w:rsidRPr="008C2658" w:rsidRDefault="00200543" w:rsidP="00200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658">
        <w:rPr>
          <w:rFonts w:ascii="Times New Roman" w:hAnsi="Times New Roman" w:cs="Times New Roman"/>
          <w:b/>
          <w:sz w:val="24"/>
          <w:szCs w:val="24"/>
        </w:rPr>
        <w:t>Итоговая таблица  выполнения пробного экзамена по математике  в 9 классе в школах района в  апреле 2017 года</w:t>
      </w:r>
    </w:p>
    <w:tbl>
      <w:tblPr>
        <w:tblStyle w:val="a3"/>
        <w:tblW w:w="15614" w:type="dxa"/>
        <w:tblLayout w:type="fixed"/>
        <w:tblLook w:val="04A0"/>
      </w:tblPr>
      <w:tblGrid>
        <w:gridCol w:w="646"/>
        <w:gridCol w:w="1312"/>
        <w:gridCol w:w="560"/>
        <w:gridCol w:w="504"/>
        <w:gridCol w:w="416"/>
        <w:gridCol w:w="416"/>
        <w:gridCol w:w="416"/>
        <w:gridCol w:w="416"/>
        <w:gridCol w:w="416"/>
        <w:gridCol w:w="416"/>
        <w:gridCol w:w="416"/>
        <w:gridCol w:w="475"/>
        <w:gridCol w:w="475"/>
        <w:gridCol w:w="475"/>
        <w:gridCol w:w="475"/>
        <w:gridCol w:w="475"/>
        <w:gridCol w:w="417"/>
        <w:gridCol w:w="417"/>
        <w:gridCol w:w="417"/>
        <w:gridCol w:w="417"/>
        <w:gridCol w:w="417"/>
        <w:gridCol w:w="417"/>
        <w:gridCol w:w="417"/>
        <w:gridCol w:w="441"/>
        <w:gridCol w:w="441"/>
        <w:gridCol w:w="441"/>
        <w:gridCol w:w="455"/>
        <w:gridCol w:w="455"/>
        <w:gridCol w:w="455"/>
        <w:gridCol w:w="616"/>
        <w:gridCol w:w="516"/>
        <w:gridCol w:w="566"/>
      </w:tblGrid>
      <w:tr w:rsidR="00A55050" w:rsidRPr="00517CEE" w:rsidTr="00543EC4">
        <w:trPr>
          <w:trHeight w:val="182"/>
        </w:trPr>
        <w:tc>
          <w:tcPr>
            <w:tcW w:w="646" w:type="dxa"/>
            <w:vMerge w:val="restart"/>
            <w:tcBorders>
              <w:left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CEE">
              <w:rPr>
                <w:rFonts w:ascii="Times New Roman" w:hAnsi="Times New Roman" w:cs="Times New Roman"/>
                <w:b/>
                <w:sz w:val="18"/>
                <w:szCs w:val="18"/>
              </w:rPr>
              <w:t>№№</w:t>
            </w:r>
          </w:p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CEE">
              <w:rPr>
                <w:rFonts w:ascii="Times New Roman" w:hAnsi="Times New Roman" w:cs="Times New Roman"/>
                <w:b/>
                <w:sz w:val="18"/>
                <w:szCs w:val="18"/>
              </w:rPr>
              <w:t>пп</w:t>
            </w:r>
          </w:p>
        </w:tc>
        <w:tc>
          <w:tcPr>
            <w:tcW w:w="1312" w:type="dxa"/>
            <w:vMerge w:val="restart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CEE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</w:tc>
        <w:tc>
          <w:tcPr>
            <w:tcW w:w="560" w:type="dxa"/>
            <w:vMerge w:val="restart"/>
            <w:textDirection w:val="btLr"/>
          </w:tcPr>
          <w:p w:rsidR="00B36385" w:rsidRPr="00517CEE" w:rsidRDefault="00B36385" w:rsidP="0020054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CEE">
              <w:rPr>
                <w:rFonts w:ascii="Times New Roman" w:hAnsi="Times New Roman" w:cs="Times New Roman"/>
                <w:b/>
                <w:sz w:val="18"/>
                <w:szCs w:val="18"/>
              </w:rPr>
              <w:t>Всего уч-ся</w:t>
            </w:r>
          </w:p>
          <w:p w:rsidR="00B36385" w:rsidRPr="00517CEE" w:rsidRDefault="00B36385" w:rsidP="0020054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6385" w:rsidRPr="00517CEE" w:rsidRDefault="00B36385" w:rsidP="002005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0" w:type="dxa"/>
            <w:gridSpan w:val="20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CEE">
              <w:rPr>
                <w:rFonts w:ascii="Times New Roman" w:hAnsi="Times New Roman" w:cs="Times New Roman"/>
                <w:b/>
                <w:sz w:val="18"/>
                <w:szCs w:val="18"/>
              </w:rPr>
              <w:t>Часть</w:t>
            </w:r>
            <w:proofErr w:type="gramStart"/>
            <w:r w:rsidRPr="00517CE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  <w:r w:rsidRPr="00517C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88" w:type="dxa"/>
            <w:gridSpan w:val="6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CEE">
              <w:rPr>
                <w:rFonts w:ascii="Times New Roman" w:hAnsi="Times New Roman" w:cs="Times New Roman"/>
                <w:b/>
                <w:sz w:val="18"/>
                <w:szCs w:val="18"/>
              </w:rPr>
              <w:t>Часть 2</w:t>
            </w:r>
          </w:p>
        </w:tc>
        <w:tc>
          <w:tcPr>
            <w:tcW w:w="616" w:type="dxa"/>
            <w:vMerge w:val="restart"/>
            <w:textDirection w:val="btLr"/>
          </w:tcPr>
          <w:p w:rsidR="00B36385" w:rsidRPr="00517CEE" w:rsidRDefault="00B36385" w:rsidP="00F5486F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CEE">
              <w:rPr>
                <w:rFonts w:ascii="Times New Roman" w:hAnsi="Times New Roman" w:cs="Times New Roman"/>
                <w:b/>
                <w:sz w:val="18"/>
                <w:szCs w:val="18"/>
              </w:rPr>
              <w:t>Максим</w:t>
            </w:r>
            <w:proofErr w:type="gramStart"/>
            <w:r w:rsidRPr="00517CEE">
              <w:rPr>
                <w:rFonts w:ascii="Times New Roman" w:hAnsi="Times New Roman" w:cs="Times New Roman"/>
                <w:b/>
                <w:sz w:val="18"/>
                <w:szCs w:val="18"/>
              </w:rPr>
              <w:t>.б</w:t>
            </w:r>
            <w:proofErr w:type="gramEnd"/>
            <w:r w:rsidRPr="00517CEE">
              <w:rPr>
                <w:rFonts w:ascii="Times New Roman" w:hAnsi="Times New Roman" w:cs="Times New Roman"/>
                <w:b/>
                <w:sz w:val="18"/>
                <w:szCs w:val="18"/>
              </w:rPr>
              <w:t>алл</w:t>
            </w:r>
          </w:p>
        </w:tc>
        <w:tc>
          <w:tcPr>
            <w:tcW w:w="516" w:type="dxa"/>
            <w:vMerge w:val="restart"/>
            <w:textDirection w:val="btLr"/>
          </w:tcPr>
          <w:p w:rsidR="00B36385" w:rsidRPr="00517CEE" w:rsidRDefault="00B36385" w:rsidP="00F5486F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CEE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</w:t>
            </w:r>
          </w:p>
        </w:tc>
        <w:tc>
          <w:tcPr>
            <w:tcW w:w="566" w:type="dxa"/>
            <w:vMerge w:val="restart"/>
            <w:tcBorders>
              <w:right w:val="single" w:sz="12" w:space="0" w:color="auto"/>
            </w:tcBorders>
            <w:textDirection w:val="btLr"/>
          </w:tcPr>
          <w:p w:rsidR="00B36385" w:rsidRPr="00517CEE" w:rsidRDefault="00B36385" w:rsidP="00F5486F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CEE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выполнения</w:t>
            </w:r>
          </w:p>
        </w:tc>
      </w:tr>
      <w:tr w:rsidR="00A55050" w:rsidRPr="00517CEE" w:rsidTr="00543EC4">
        <w:trPr>
          <w:trHeight w:val="720"/>
        </w:trPr>
        <w:tc>
          <w:tcPr>
            <w:tcW w:w="646" w:type="dxa"/>
            <w:vMerge/>
            <w:tcBorders>
              <w:left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6" w:type="dxa"/>
            <w:gridSpan w:val="8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алгебра  </w:t>
            </w:r>
          </w:p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набранные баллы</w:t>
            </w:r>
          </w:p>
        </w:tc>
        <w:tc>
          <w:tcPr>
            <w:tcW w:w="2375" w:type="dxa"/>
            <w:gridSpan w:val="5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Модуль геометрия    набранные баллы</w:t>
            </w:r>
          </w:p>
        </w:tc>
        <w:tc>
          <w:tcPr>
            <w:tcW w:w="2919" w:type="dxa"/>
            <w:gridSpan w:val="7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реальная математика  </w:t>
            </w:r>
          </w:p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Набранные баллы</w:t>
            </w:r>
          </w:p>
        </w:tc>
        <w:tc>
          <w:tcPr>
            <w:tcW w:w="1323" w:type="dxa"/>
            <w:gridSpan w:val="3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алгебра  </w:t>
            </w:r>
          </w:p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gridSpan w:val="3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Модуль геометрия</w:t>
            </w:r>
          </w:p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5050" w:rsidRPr="00517CEE" w:rsidTr="00543EC4">
        <w:trPr>
          <w:trHeight w:val="208"/>
        </w:trPr>
        <w:tc>
          <w:tcPr>
            <w:tcW w:w="6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75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75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75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17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17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17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7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17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17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17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41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41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41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16" w:type="dxa"/>
            <w:vMerge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bottom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5050" w:rsidRPr="00517CEE" w:rsidTr="00543EC4">
        <w:tc>
          <w:tcPr>
            <w:tcW w:w="646" w:type="dxa"/>
            <w:tcBorders>
              <w:top w:val="single" w:sz="12" w:space="0" w:color="auto"/>
              <w:left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312" w:type="dxa"/>
            <w:tcBorders>
              <w:top w:val="single" w:sz="12" w:space="0" w:color="auto"/>
            </w:tcBorders>
          </w:tcPr>
          <w:p w:rsidR="00B36385" w:rsidRPr="00517CEE" w:rsidRDefault="00517CEE" w:rsidP="00F54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6385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Жако</w:t>
            </w:r>
          </w:p>
        </w:tc>
        <w:tc>
          <w:tcPr>
            <w:tcW w:w="560" w:type="dxa"/>
            <w:tcBorders>
              <w:top w:val="single" w:sz="12" w:space="0" w:color="auto"/>
            </w:tcBorders>
          </w:tcPr>
          <w:p w:rsidR="00B36385" w:rsidRPr="00517CEE" w:rsidRDefault="00B36385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04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75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75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75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75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7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7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7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512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170 </w:t>
            </w: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33.2</w:t>
            </w:r>
          </w:p>
        </w:tc>
      </w:tr>
      <w:tr w:rsidR="00A55050" w:rsidRPr="00517CEE" w:rsidTr="00543EC4">
        <w:trPr>
          <w:trHeight w:val="292"/>
        </w:trPr>
        <w:tc>
          <w:tcPr>
            <w:tcW w:w="646" w:type="dxa"/>
            <w:tcBorders>
              <w:left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12" w:type="dxa"/>
          </w:tcPr>
          <w:p w:rsidR="00B36385" w:rsidRPr="00517CEE" w:rsidRDefault="00517CEE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6385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А-б</w:t>
            </w: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ерд</w:t>
            </w:r>
          </w:p>
        </w:tc>
        <w:tc>
          <w:tcPr>
            <w:tcW w:w="560" w:type="dxa"/>
          </w:tcPr>
          <w:p w:rsidR="00B36385" w:rsidRPr="00517CEE" w:rsidRDefault="00B36385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04" w:type="dxa"/>
          </w:tcPr>
          <w:p w:rsidR="00B36385" w:rsidRPr="00517CEE" w:rsidRDefault="00B36385" w:rsidP="00B36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75" w:type="dxa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75" w:type="dxa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75" w:type="dxa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75" w:type="dxa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75" w:type="dxa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7" w:type="dxa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7" w:type="dxa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7" w:type="dxa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7" w:type="dxa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7" w:type="dxa"/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7" w:type="dxa"/>
          </w:tcPr>
          <w:p w:rsidR="00B36385" w:rsidRPr="00517CEE" w:rsidRDefault="001B4B6C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7" w:type="dxa"/>
          </w:tcPr>
          <w:p w:rsidR="00B36385" w:rsidRPr="00517CEE" w:rsidRDefault="001B4B6C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41" w:type="dxa"/>
          </w:tcPr>
          <w:p w:rsidR="00B36385" w:rsidRPr="00517CEE" w:rsidRDefault="001B4B6C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1" w:type="dxa"/>
          </w:tcPr>
          <w:p w:rsidR="00B36385" w:rsidRPr="00517CEE" w:rsidRDefault="001B4B6C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1" w:type="dxa"/>
          </w:tcPr>
          <w:p w:rsidR="00B36385" w:rsidRPr="00517CEE" w:rsidRDefault="001B4B6C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1B4B6C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1B4B6C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1B4B6C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B36385" w:rsidRPr="00517CEE" w:rsidRDefault="001B4B6C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416</w:t>
            </w:r>
          </w:p>
        </w:tc>
        <w:tc>
          <w:tcPr>
            <w:tcW w:w="516" w:type="dxa"/>
          </w:tcPr>
          <w:p w:rsidR="00B36385" w:rsidRPr="00517CEE" w:rsidRDefault="001B4B6C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B36385" w:rsidRPr="00517CEE" w:rsidRDefault="001B4B6C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A55050" w:rsidRPr="00517CEE" w:rsidTr="00543EC4">
        <w:tc>
          <w:tcPr>
            <w:tcW w:w="646" w:type="dxa"/>
            <w:tcBorders>
              <w:left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12" w:type="dxa"/>
          </w:tcPr>
          <w:p w:rsidR="00B36385" w:rsidRPr="00517CEE" w:rsidRDefault="00517CEE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6385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а. </w:t>
            </w:r>
            <w:proofErr w:type="gramStart"/>
            <w:r w:rsidR="00B36385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1B4B6C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-б</w:t>
            </w:r>
            <w:proofErr w:type="gramEnd"/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560" w:type="dxa"/>
          </w:tcPr>
          <w:p w:rsidR="00B36385" w:rsidRPr="00517CEE" w:rsidRDefault="001B4B6C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04" w:type="dxa"/>
          </w:tcPr>
          <w:p w:rsidR="00B36385" w:rsidRPr="00517CEE" w:rsidRDefault="001B4B6C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B36385" w:rsidRPr="00517CEE" w:rsidRDefault="001B4B6C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B36385" w:rsidRPr="00517CEE" w:rsidRDefault="001B4B6C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:rsidR="00B36385" w:rsidRPr="00517CEE" w:rsidRDefault="001B4B6C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B36385" w:rsidRPr="00517CEE" w:rsidRDefault="001B4B6C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:rsidR="00B36385" w:rsidRPr="00517CEE" w:rsidRDefault="001B4B6C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:rsidR="00B36385" w:rsidRPr="00517CEE" w:rsidRDefault="001B4B6C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5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75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75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75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5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7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7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7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7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7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7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7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41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1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516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39.2</w:t>
            </w:r>
          </w:p>
        </w:tc>
      </w:tr>
      <w:tr w:rsidR="00A55050" w:rsidRPr="00517CEE" w:rsidTr="00543EC4">
        <w:tc>
          <w:tcPr>
            <w:tcW w:w="646" w:type="dxa"/>
            <w:tcBorders>
              <w:left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12" w:type="dxa"/>
          </w:tcPr>
          <w:p w:rsidR="00B36385" w:rsidRPr="00517CEE" w:rsidRDefault="00517CEE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6385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. Хабез</w:t>
            </w:r>
          </w:p>
        </w:tc>
        <w:tc>
          <w:tcPr>
            <w:tcW w:w="560" w:type="dxa"/>
          </w:tcPr>
          <w:p w:rsidR="00B36385" w:rsidRPr="00517CEE" w:rsidRDefault="00EA7712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04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416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16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16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16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16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16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75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75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475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75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75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17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17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17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17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417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17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17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41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41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5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EA7712" w:rsidP="00EA7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5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1440</w:t>
            </w:r>
          </w:p>
        </w:tc>
        <w:tc>
          <w:tcPr>
            <w:tcW w:w="516" w:type="dxa"/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625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B36385" w:rsidRPr="00517CEE" w:rsidRDefault="00EA771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43.3</w:t>
            </w:r>
          </w:p>
        </w:tc>
      </w:tr>
      <w:tr w:rsidR="00A55050" w:rsidRPr="00517CEE" w:rsidTr="00543EC4">
        <w:tc>
          <w:tcPr>
            <w:tcW w:w="646" w:type="dxa"/>
            <w:tcBorders>
              <w:left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312" w:type="dxa"/>
          </w:tcPr>
          <w:p w:rsidR="00B36385" w:rsidRPr="00517CEE" w:rsidRDefault="00B36385" w:rsidP="00D71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Лицей-</w:t>
            </w:r>
            <w:r w:rsidR="00D71437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</w:tcPr>
          <w:p w:rsidR="00B36385" w:rsidRPr="00517CEE" w:rsidRDefault="00672375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04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16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16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16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416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16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16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75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75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75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75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75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17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17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417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17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17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17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17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441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41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41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5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5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5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A7712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1696</w:t>
            </w:r>
          </w:p>
        </w:tc>
        <w:tc>
          <w:tcPr>
            <w:tcW w:w="516" w:type="dxa"/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742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B36385" w:rsidRPr="00517CEE" w:rsidRDefault="00F5486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43.2</w:t>
            </w:r>
          </w:p>
        </w:tc>
      </w:tr>
      <w:tr w:rsidR="00A55050" w:rsidRPr="00517CEE" w:rsidTr="00543EC4">
        <w:tc>
          <w:tcPr>
            <w:tcW w:w="646" w:type="dxa"/>
            <w:tcBorders>
              <w:left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312" w:type="dxa"/>
          </w:tcPr>
          <w:p w:rsidR="00B36385" w:rsidRPr="00517CEE" w:rsidRDefault="00517CEE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1437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Зе</w:t>
            </w:r>
            <w:r w:rsidR="00B36385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юко</w:t>
            </w:r>
          </w:p>
        </w:tc>
        <w:tc>
          <w:tcPr>
            <w:tcW w:w="560" w:type="dxa"/>
          </w:tcPr>
          <w:p w:rsidR="00B36385" w:rsidRPr="00517CEE" w:rsidRDefault="004828F2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04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="00B36385" w:rsidRPr="00517CEE" w:rsidRDefault="004828F2" w:rsidP="004828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75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75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75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5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75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7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7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17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7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7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17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7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41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41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1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608</w:t>
            </w:r>
          </w:p>
        </w:tc>
        <w:tc>
          <w:tcPr>
            <w:tcW w:w="516" w:type="dxa"/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B36385" w:rsidRPr="00517CEE" w:rsidRDefault="004828F2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  <w:tr w:rsidR="00A55050" w:rsidRPr="00517CEE" w:rsidTr="00543EC4">
        <w:trPr>
          <w:trHeight w:val="20"/>
        </w:trPr>
        <w:tc>
          <w:tcPr>
            <w:tcW w:w="646" w:type="dxa"/>
            <w:tcBorders>
              <w:left w:val="single" w:sz="12" w:space="0" w:color="auto"/>
            </w:tcBorders>
          </w:tcPr>
          <w:p w:rsidR="00B36385" w:rsidRPr="00517CEE" w:rsidRDefault="00B3638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312" w:type="dxa"/>
          </w:tcPr>
          <w:p w:rsidR="00B36385" w:rsidRPr="00517CEE" w:rsidRDefault="00D71437" w:rsidP="00D71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Гимназия</w:t>
            </w:r>
          </w:p>
        </w:tc>
        <w:tc>
          <w:tcPr>
            <w:tcW w:w="560" w:type="dxa"/>
          </w:tcPr>
          <w:p w:rsidR="00B36385" w:rsidRPr="00517CEE" w:rsidRDefault="00D71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B36385" w:rsidRPr="00517CEE" w:rsidRDefault="00B36385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75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75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75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75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75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7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7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17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7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17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17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17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41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41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1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5" w:type="dxa"/>
          </w:tcPr>
          <w:p w:rsidR="00B36385" w:rsidRPr="00517CEE" w:rsidRDefault="00D71437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B36385" w:rsidRPr="00517CEE" w:rsidRDefault="006B3A4D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640</w:t>
            </w:r>
          </w:p>
        </w:tc>
        <w:tc>
          <w:tcPr>
            <w:tcW w:w="516" w:type="dxa"/>
          </w:tcPr>
          <w:p w:rsidR="00B36385" w:rsidRPr="00517CEE" w:rsidRDefault="006B3A4D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B36385" w:rsidRPr="00517CEE" w:rsidRDefault="006B3A4D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A55050" w:rsidRPr="00517CEE" w:rsidTr="00543EC4">
        <w:trPr>
          <w:trHeight w:val="20"/>
        </w:trPr>
        <w:tc>
          <w:tcPr>
            <w:tcW w:w="646" w:type="dxa"/>
            <w:tcBorders>
              <w:left w:val="single" w:sz="12" w:space="0" w:color="auto"/>
            </w:tcBorders>
          </w:tcPr>
          <w:p w:rsidR="00B36385" w:rsidRPr="00517CEE" w:rsidRDefault="00B36385" w:rsidP="00D714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312" w:type="dxa"/>
          </w:tcPr>
          <w:p w:rsidR="00B36385" w:rsidRPr="00517CEE" w:rsidRDefault="00517CEE" w:rsidP="00D71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1437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 М-</w:t>
            </w:r>
            <w:r w:rsidR="00B36385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D71437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ел.</w:t>
            </w:r>
          </w:p>
        </w:tc>
        <w:tc>
          <w:tcPr>
            <w:tcW w:w="560" w:type="dxa"/>
          </w:tcPr>
          <w:p w:rsidR="00B36385" w:rsidRPr="00517CEE" w:rsidRDefault="00FC71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B36385" w:rsidRPr="00517CEE" w:rsidRDefault="00B36385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5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75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75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5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5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7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7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7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7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7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7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7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1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1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1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224</w:t>
            </w:r>
          </w:p>
        </w:tc>
        <w:tc>
          <w:tcPr>
            <w:tcW w:w="516" w:type="dxa"/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B36385" w:rsidRPr="00517CEE" w:rsidRDefault="00FC713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A55050" w:rsidRPr="00517CEE" w:rsidTr="00543EC4">
        <w:trPr>
          <w:trHeight w:val="20"/>
        </w:trPr>
        <w:tc>
          <w:tcPr>
            <w:tcW w:w="646" w:type="dxa"/>
            <w:tcBorders>
              <w:left w:val="single" w:sz="12" w:space="0" w:color="auto"/>
            </w:tcBorders>
          </w:tcPr>
          <w:p w:rsidR="00B36385" w:rsidRPr="00517CEE" w:rsidRDefault="00B36385" w:rsidP="00D714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312" w:type="dxa"/>
          </w:tcPr>
          <w:p w:rsidR="00B36385" w:rsidRPr="00517CEE" w:rsidRDefault="00517CEE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6385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Бавуко</w:t>
            </w:r>
          </w:p>
        </w:tc>
        <w:tc>
          <w:tcPr>
            <w:tcW w:w="560" w:type="dxa"/>
          </w:tcPr>
          <w:p w:rsidR="00B36385" w:rsidRPr="00517CEE" w:rsidRDefault="005A4AE0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04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75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5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75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5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5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7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7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7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7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7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7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7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1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1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1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256</w:t>
            </w:r>
          </w:p>
        </w:tc>
        <w:tc>
          <w:tcPr>
            <w:tcW w:w="516" w:type="dxa"/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B36385" w:rsidRPr="00517CEE" w:rsidRDefault="005A4A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A55050" w:rsidRPr="00517CEE" w:rsidTr="00543EC4">
        <w:trPr>
          <w:trHeight w:val="20"/>
        </w:trPr>
        <w:tc>
          <w:tcPr>
            <w:tcW w:w="646" w:type="dxa"/>
            <w:tcBorders>
              <w:left w:val="single" w:sz="12" w:space="0" w:color="auto"/>
            </w:tcBorders>
          </w:tcPr>
          <w:p w:rsidR="00B36385" w:rsidRPr="00517CEE" w:rsidRDefault="00B36385" w:rsidP="00D714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312" w:type="dxa"/>
          </w:tcPr>
          <w:p w:rsidR="00B36385" w:rsidRPr="00517CEE" w:rsidRDefault="00B36385" w:rsidP="00D71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СОШ а. П-Д</w:t>
            </w:r>
            <w:r w:rsidR="00D71437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</w:tcPr>
          <w:p w:rsidR="00B36385" w:rsidRPr="00517CEE" w:rsidRDefault="00C96C7F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04" w:type="dxa"/>
          </w:tcPr>
          <w:p w:rsidR="00B36385" w:rsidRPr="00517CEE" w:rsidRDefault="00C96C7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B36385" w:rsidRPr="00517CEE" w:rsidRDefault="00C96C7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75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75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75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75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75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7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7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17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7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17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7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7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41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41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41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5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5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480</w:t>
            </w:r>
          </w:p>
        </w:tc>
        <w:tc>
          <w:tcPr>
            <w:tcW w:w="516" w:type="dxa"/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B36385" w:rsidRPr="00517CEE" w:rsidRDefault="00EC4BD6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A55050" w:rsidRPr="00517CEE" w:rsidTr="00543EC4">
        <w:trPr>
          <w:trHeight w:val="20"/>
        </w:trPr>
        <w:tc>
          <w:tcPr>
            <w:tcW w:w="646" w:type="dxa"/>
            <w:tcBorders>
              <w:left w:val="single" w:sz="12" w:space="0" w:color="auto"/>
            </w:tcBorders>
          </w:tcPr>
          <w:p w:rsidR="00B36385" w:rsidRPr="00517CEE" w:rsidRDefault="00B36385" w:rsidP="00D714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312" w:type="dxa"/>
          </w:tcPr>
          <w:p w:rsidR="00B36385" w:rsidRPr="00517CEE" w:rsidRDefault="00517CEE" w:rsidP="00D71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6385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. К-Ю</w:t>
            </w:r>
            <w:r w:rsidR="00D71437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рт</w:t>
            </w:r>
          </w:p>
        </w:tc>
        <w:tc>
          <w:tcPr>
            <w:tcW w:w="560" w:type="dxa"/>
          </w:tcPr>
          <w:p w:rsidR="00B36385" w:rsidRPr="00517CEE" w:rsidRDefault="00A55050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5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5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5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5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5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7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7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7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7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7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7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7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1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1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1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516" w:type="dxa"/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B36385" w:rsidRPr="00517CEE" w:rsidRDefault="00AB0BE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46.8</w:t>
            </w:r>
          </w:p>
        </w:tc>
      </w:tr>
      <w:tr w:rsidR="00A55050" w:rsidRPr="00517CEE" w:rsidTr="00543EC4">
        <w:trPr>
          <w:trHeight w:val="20"/>
        </w:trPr>
        <w:tc>
          <w:tcPr>
            <w:tcW w:w="646" w:type="dxa"/>
            <w:tcBorders>
              <w:left w:val="single" w:sz="12" w:space="0" w:color="auto"/>
            </w:tcBorders>
          </w:tcPr>
          <w:p w:rsidR="00B36385" w:rsidRPr="00517CEE" w:rsidRDefault="00B36385" w:rsidP="00D714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312" w:type="dxa"/>
          </w:tcPr>
          <w:p w:rsidR="00B36385" w:rsidRPr="00517CEE" w:rsidRDefault="00517CEE" w:rsidP="00517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6385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 А</w:t>
            </w: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базакт</w:t>
            </w:r>
          </w:p>
        </w:tc>
        <w:tc>
          <w:tcPr>
            <w:tcW w:w="560" w:type="dxa"/>
          </w:tcPr>
          <w:p w:rsidR="00B36385" w:rsidRPr="00517CEE" w:rsidRDefault="003304BF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5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75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75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5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5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7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7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7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7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7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7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7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1" w:type="dxa"/>
          </w:tcPr>
          <w:p w:rsidR="00B36385" w:rsidRPr="00517CEE" w:rsidRDefault="003304BF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1" w:type="dxa"/>
          </w:tcPr>
          <w:p w:rsidR="00B36385" w:rsidRPr="00517CEE" w:rsidRDefault="008F6E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1" w:type="dxa"/>
          </w:tcPr>
          <w:p w:rsidR="00B36385" w:rsidRPr="00517CEE" w:rsidRDefault="008F6E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8F6E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8F6E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8F6E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B36385" w:rsidRPr="00517CEE" w:rsidRDefault="008F6E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16" w:type="dxa"/>
          </w:tcPr>
          <w:p w:rsidR="00B36385" w:rsidRPr="00517CEE" w:rsidRDefault="008F6E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B36385" w:rsidRPr="00517CEE" w:rsidRDefault="008F6EE0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31.2</w:t>
            </w:r>
          </w:p>
        </w:tc>
      </w:tr>
      <w:tr w:rsidR="00A55050" w:rsidRPr="00517CEE" w:rsidTr="00543EC4">
        <w:trPr>
          <w:trHeight w:val="20"/>
        </w:trPr>
        <w:tc>
          <w:tcPr>
            <w:tcW w:w="646" w:type="dxa"/>
            <w:tcBorders>
              <w:left w:val="single" w:sz="12" w:space="0" w:color="auto"/>
            </w:tcBorders>
          </w:tcPr>
          <w:p w:rsidR="00B36385" w:rsidRPr="00517CEE" w:rsidRDefault="00B36385" w:rsidP="00D714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312" w:type="dxa"/>
          </w:tcPr>
          <w:p w:rsidR="00B36385" w:rsidRPr="00517CEE" w:rsidRDefault="00517CEE" w:rsidP="00D71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6385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Бесл</w:t>
            </w:r>
            <w:proofErr w:type="gramStart"/>
            <w:r w:rsidR="00D71437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еней</w:t>
            </w:r>
          </w:p>
        </w:tc>
        <w:tc>
          <w:tcPr>
            <w:tcW w:w="560" w:type="dxa"/>
          </w:tcPr>
          <w:p w:rsidR="00B36385" w:rsidRPr="00517CEE" w:rsidRDefault="00574C62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04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75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75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75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75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75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7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7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7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7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7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7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7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1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1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1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736</w:t>
            </w:r>
          </w:p>
        </w:tc>
        <w:tc>
          <w:tcPr>
            <w:tcW w:w="516" w:type="dxa"/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196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B36385" w:rsidRPr="00517CEE" w:rsidRDefault="00672375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26.6</w:t>
            </w:r>
          </w:p>
        </w:tc>
      </w:tr>
      <w:tr w:rsidR="00A55050" w:rsidRPr="00517CEE" w:rsidTr="00543EC4">
        <w:trPr>
          <w:trHeight w:val="20"/>
        </w:trPr>
        <w:tc>
          <w:tcPr>
            <w:tcW w:w="646" w:type="dxa"/>
            <w:tcBorders>
              <w:left w:val="single" w:sz="12" w:space="0" w:color="auto"/>
            </w:tcBorders>
          </w:tcPr>
          <w:p w:rsidR="00B36385" w:rsidRPr="00517CEE" w:rsidRDefault="00B36385" w:rsidP="00D714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312" w:type="dxa"/>
          </w:tcPr>
          <w:p w:rsidR="00B36385" w:rsidRPr="00517CEE" w:rsidRDefault="00517CEE" w:rsidP="00D71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6385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. Ин</w:t>
            </w:r>
            <w:r w:rsidR="00D71437"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хо</w:t>
            </w:r>
          </w:p>
        </w:tc>
        <w:tc>
          <w:tcPr>
            <w:tcW w:w="560" w:type="dxa"/>
          </w:tcPr>
          <w:p w:rsidR="00B36385" w:rsidRPr="00517CEE" w:rsidRDefault="00FF7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B36385" w:rsidRPr="00517CEE" w:rsidRDefault="00B36385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75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75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75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75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5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7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7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7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7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7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7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7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1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41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5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416</w:t>
            </w:r>
          </w:p>
        </w:tc>
        <w:tc>
          <w:tcPr>
            <w:tcW w:w="516" w:type="dxa"/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B36385" w:rsidRPr="00517CEE" w:rsidRDefault="00FF76B1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543EC4" w:rsidRPr="00517CEE" w:rsidTr="00543EC4">
        <w:trPr>
          <w:cantSplit/>
          <w:trHeight w:val="1134"/>
        </w:trPr>
        <w:tc>
          <w:tcPr>
            <w:tcW w:w="1958" w:type="dxa"/>
            <w:gridSpan w:val="2"/>
            <w:tcBorders>
              <w:left w:val="single" w:sz="12" w:space="0" w:color="auto"/>
            </w:tcBorders>
          </w:tcPr>
          <w:p w:rsidR="00543EC4" w:rsidRPr="008918A9" w:rsidRDefault="00543EC4" w:rsidP="00A550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918A9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число баллов по заданиям</w:t>
            </w:r>
          </w:p>
        </w:tc>
        <w:tc>
          <w:tcPr>
            <w:tcW w:w="560" w:type="dxa"/>
          </w:tcPr>
          <w:p w:rsidR="00543EC4" w:rsidRPr="00517CEE" w:rsidRDefault="00543EC4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</w:t>
            </w:r>
          </w:p>
        </w:tc>
        <w:tc>
          <w:tcPr>
            <w:tcW w:w="416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</w:t>
            </w:r>
          </w:p>
        </w:tc>
        <w:tc>
          <w:tcPr>
            <w:tcW w:w="416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416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</w:t>
            </w:r>
          </w:p>
        </w:tc>
        <w:tc>
          <w:tcPr>
            <w:tcW w:w="416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416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416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416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475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475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  <w:tc>
          <w:tcPr>
            <w:tcW w:w="475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75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475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417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417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</w:t>
            </w:r>
          </w:p>
        </w:tc>
        <w:tc>
          <w:tcPr>
            <w:tcW w:w="417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417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417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417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417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441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441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41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5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5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5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16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7808</w:t>
            </w:r>
          </w:p>
        </w:tc>
        <w:tc>
          <w:tcPr>
            <w:tcW w:w="516" w:type="dxa"/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3108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textDirection w:val="btLr"/>
          </w:tcPr>
          <w:p w:rsidR="00543EC4" w:rsidRPr="00517CEE" w:rsidRDefault="00543EC4" w:rsidP="0051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43EC4" w:rsidRPr="00517CEE" w:rsidTr="00543EC4">
        <w:trPr>
          <w:trHeight w:val="284"/>
        </w:trPr>
        <w:tc>
          <w:tcPr>
            <w:tcW w:w="1958" w:type="dxa"/>
            <w:gridSpan w:val="2"/>
            <w:tcBorders>
              <w:left w:val="single" w:sz="12" w:space="0" w:color="auto"/>
            </w:tcBorders>
          </w:tcPr>
          <w:p w:rsidR="00543EC4" w:rsidRPr="00517CEE" w:rsidRDefault="00543EC4" w:rsidP="002005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17CEE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</w:t>
            </w:r>
            <w:proofErr w:type="gramEnd"/>
            <w:r w:rsidRPr="00517C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выполнения заданий в %</w:t>
            </w:r>
          </w:p>
        </w:tc>
        <w:tc>
          <w:tcPr>
            <w:tcW w:w="560" w:type="dxa"/>
          </w:tcPr>
          <w:p w:rsidR="00543EC4" w:rsidRPr="00517CEE" w:rsidRDefault="00543EC4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416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416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416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416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416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416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416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475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75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475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75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475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17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17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417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17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417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417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17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41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41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1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5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5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5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6" w:type="dxa"/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543EC4" w:rsidRPr="00517CEE" w:rsidRDefault="00543EC4" w:rsidP="00F54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40%</w:t>
            </w:r>
          </w:p>
        </w:tc>
      </w:tr>
      <w:tr w:rsidR="00517CEE" w:rsidRPr="00517CEE" w:rsidTr="00543EC4">
        <w:trPr>
          <w:gridAfter w:val="29"/>
          <w:wAfter w:w="13096" w:type="dxa"/>
          <w:trHeight w:val="284"/>
        </w:trPr>
        <w:tc>
          <w:tcPr>
            <w:tcW w:w="1958" w:type="dxa"/>
            <w:gridSpan w:val="2"/>
            <w:tcBorders>
              <w:left w:val="single" w:sz="12" w:space="0" w:color="auto"/>
            </w:tcBorders>
          </w:tcPr>
          <w:p w:rsidR="00517CEE" w:rsidRPr="00517CEE" w:rsidRDefault="00517CEE" w:rsidP="002005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учащихся</w:t>
            </w:r>
          </w:p>
        </w:tc>
        <w:tc>
          <w:tcPr>
            <w:tcW w:w="560" w:type="dxa"/>
          </w:tcPr>
          <w:p w:rsidR="00517CEE" w:rsidRPr="00517CEE" w:rsidRDefault="00517CEE" w:rsidP="002005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</w:t>
            </w:r>
          </w:p>
        </w:tc>
      </w:tr>
    </w:tbl>
    <w:p w:rsidR="008779DE" w:rsidRDefault="00762F99">
      <w:pPr>
        <w:rPr>
          <w:rFonts w:ascii="Times New Roman" w:hAnsi="Times New Roman" w:cs="Times New Roman"/>
          <w:b/>
          <w:sz w:val="20"/>
          <w:szCs w:val="20"/>
        </w:rPr>
      </w:pPr>
      <w:r w:rsidRPr="00517CE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43EC4" w:rsidRPr="008918A9" w:rsidRDefault="00543E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8A9">
        <w:rPr>
          <w:rFonts w:ascii="Times New Roman" w:hAnsi="Times New Roman" w:cs="Times New Roman"/>
          <w:b/>
          <w:sz w:val="24"/>
          <w:szCs w:val="24"/>
          <w:u w:val="single"/>
        </w:rPr>
        <w:t>Задания</w:t>
      </w:r>
      <w:r w:rsidR="00E33E83" w:rsidRPr="008918A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темы</w:t>
      </w:r>
      <w:proofErr w:type="gramStart"/>
      <w:r w:rsidR="00E33E83" w:rsidRPr="008918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918A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proofErr w:type="gramEnd"/>
      <w:r w:rsidRPr="008918A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которыми </w:t>
      </w:r>
      <w:r w:rsidR="008918A9" w:rsidRPr="008918A9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учащиеся </w:t>
      </w:r>
      <w:r w:rsidRPr="008918A9">
        <w:rPr>
          <w:rFonts w:ascii="Times New Roman" w:hAnsi="Times New Roman" w:cs="Times New Roman"/>
          <w:b/>
          <w:sz w:val="24"/>
          <w:szCs w:val="24"/>
          <w:u w:val="single"/>
        </w:rPr>
        <w:t>справились слабо:</w:t>
      </w:r>
    </w:p>
    <w:p w:rsidR="00E33E83" w:rsidRPr="00137A06" w:rsidRDefault="00E33E83">
      <w:pPr>
        <w:rPr>
          <w:rFonts w:ascii="Times New Roman" w:hAnsi="Times New Roman" w:cs="Times New Roman"/>
          <w:b/>
          <w:sz w:val="24"/>
          <w:szCs w:val="24"/>
        </w:rPr>
      </w:pPr>
      <w:r w:rsidRPr="00137A06">
        <w:rPr>
          <w:rFonts w:ascii="Times New Roman" w:hAnsi="Times New Roman" w:cs="Times New Roman"/>
          <w:b/>
          <w:sz w:val="24"/>
          <w:szCs w:val="24"/>
        </w:rPr>
        <w:t xml:space="preserve">7 задание-упрощение </w:t>
      </w:r>
      <w:proofErr w:type="gramStart"/>
      <w:r w:rsidRPr="00137A06">
        <w:rPr>
          <w:rFonts w:ascii="Times New Roman" w:hAnsi="Times New Roman" w:cs="Times New Roman"/>
          <w:b/>
          <w:sz w:val="24"/>
          <w:szCs w:val="24"/>
        </w:rPr>
        <w:t>алгебраического</w:t>
      </w:r>
      <w:proofErr w:type="gramEnd"/>
      <w:r w:rsidRPr="00137A06">
        <w:rPr>
          <w:rFonts w:ascii="Times New Roman" w:hAnsi="Times New Roman" w:cs="Times New Roman"/>
          <w:b/>
          <w:sz w:val="24"/>
          <w:szCs w:val="24"/>
        </w:rPr>
        <w:t xml:space="preserve"> выражения-спраились на 38%,</w:t>
      </w:r>
    </w:p>
    <w:p w:rsidR="00E33E83" w:rsidRPr="00137A06" w:rsidRDefault="00E33E83">
      <w:pPr>
        <w:rPr>
          <w:rFonts w:ascii="Times New Roman" w:hAnsi="Times New Roman" w:cs="Times New Roman"/>
          <w:b/>
          <w:sz w:val="24"/>
          <w:szCs w:val="24"/>
        </w:rPr>
      </w:pPr>
      <w:r w:rsidRPr="00137A06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gramStart"/>
      <w:r w:rsidRPr="00137A06">
        <w:rPr>
          <w:rFonts w:ascii="Times New Roman" w:hAnsi="Times New Roman" w:cs="Times New Roman"/>
          <w:b/>
          <w:sz w:val="24"/>
          <w:szCs w:val="24"/>
        </w:rPr>
        <w:t>задание-геометрическая</w:t>
      </w:r>
      <w:proofErr w:type="gramEnd"/>
      <w:r w:rsidRPr="00137A06">
        <w:rPr>
          <w:rFonts w:ascii="Times New Roman" w:hAnsi="Times New Roman" w:cs="Times New Roman"/>
          <w:b/>
          <w:sz w:val="24"/>
          <w:szCs w:val="24"/>
        </w:rPr>
        <w:t xml:space="preserve"> задача по планиметрии (трапеция)-26%,</w:t>
      </w:r>
    </w:p>
    <w:p w:rsidR="00E33E83" w:rsidRPr="00137A06" w:rsidRDefault="00E33E83">
      <w:pPr>
        <w:rPr>
          <w:rFonts w:ascii="Times New Roman" w:hAnsi="Times New Roman" w:cs="Times New Roman"/>
          <w:b/>
          <w:sz w:val="24"/>
          <w:szCs w:val="24"/>
        </w:rPr>
      </w:pPr>
      <w:r w:rsidRPr="00137A06"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gramStart"/>
      <w:r w:rsidRPr="00137A06">
        <w:rPr>
          <w:rFonts w:ascii="Times New Roman" w:hAnsi="Times New Roman" w:cs="Times New Roman"/>
          <w:b/>
          <w:sz w:val="24"/>
          <w:szCs w:val="24"/>
        </w:rPr>
        <w:t>задание-геометрическая</w:t>
      </w:r>
      <w:proofErr w:type="gramEnd"/>
      <w:r w:rsidRPr="00137A06">
        <w:rPr>
          <w:rFonts w:ascii="Times New Roman" w:hAnsi="Times New Roman" w:cs="Times New Roman"/>
          <w:b/>
          <w:sz w:val="24"/>
          <w:szCs w:val="24"/>
        </w:rPr>
        <w:t xml:space="preserve"> задача по планиметрии (площадь ромба)-18%,</w:t>
      </w:r>
    </w:p>
    <w:p w:rsidR="00E33E83" w:rsidRPr="00137A06" w:rsidRDefault="00E33E83">
      <w:pPr>
        <w:rPr>
          <w:rFonts w:ascii="Times New Roman" w:hAnsi="Times New Roman" w:cs="Times New Roman"/>
          <w:b/>
          <w:sz w:val="24"/>
          <w:szCs w:val="24"/>
        </w:rPr>
      </w:pPr>
      <w:r w:rsidRPr="00137A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 задание-нахождение значения тригонометрической функции по рисунку угла </w:t>
      </w:r>
      <w:proofErr w:type="gramStart"/>
      <w:r w:rsidRPr="00137A0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137A06">
        <w:rPr>
          <w:rFonts w:ascii="Times New Roman" w:hAnsi="Times New Roman" w:cs="Times New Roman"/>
          <w:b/>
          <w:sz w:val="24"/>
          <w:szCs w:val="24"/>
        </w:rPr>
        <w:t xml:space="preserve">  координатной плоскости-48%,</w:t>
      </w:r>
    </w:p>
    <w:p w:rsidR="00E33E83" w:rsidRPr="00137A06" w:rsidRDefault="00E33E83">
      <w:pPr>
        <w:rPr>
          <w:rFonts w:ascii="Times New Roman" w:hAnsi="Times New Roman" w:cs="Times New Roman"/>
          <w:b/>
          <w:sz w:val="24"/>
          <w:szCs w:val="24"/>
        </w:rPr>
      </w:pPr>
      <w:r w:rsidRPr="00137A06">
        <w:rPr>
          <w:rFonts w:ascii="Times New Roman" w:hAnsi="Times New Roman" w:cs="Times New Roman"/>
          <w:b/>
          <w:sz w:val="24"/>
          <w:szCs w:val="24"/>
        </w:rPr>
        <w:t xml:space="preserve">13 задание-выбор правильного ответа </w:t>
      </w:r>
      <w:r w:rsidR="00622F96" w:rsidRPr="00137A06">
        <w:rPr>
          <w:rFonts w:ascii="Times New Roman" w:hAnsi="Times New Roman" w:cs="Times New Roman"/>
          <w:b/>
          <w:sz w:val="24"/>
          <w:szCs w:val="24"/>
        </w:rPr>
        <w:t>из 3-х утверждений по геометрии-33%,</w:t>
      </w:r>
    </w:p>
    <w:p w:rsidR="00622F96" w:rsidRPr="00137A06" w:rsidRDefault="00622F96">
      <w:pPr>
        <w:rPr>
          <w:rFonts w:ascii="Times New Roman" w:hAnsi="Times New Roman" w:cs="Times New Roman"/>
          <w:b/>
          <w:sz w:val="24"/>
          <w:szCs w:val="24"/>
        </w:rPr>
      </w:pPr>
      <w:r w:rsidRPr="00137A06">
        <w:rPr>
          <w:rFonts w:ascii="Times New Roman" w:hAnsi="Times New Roman" w:cs="Times New Roman"/>
          <w:b/>
          <w:sz w:val="24"/>
          <w:szCs w:val="24"/>
        </w:rPr>
        <w:t>16   задание на пропорциональное деление -37%,</w:t>
      </w:r>
    </w:p>
    <w:p w:rsidR="00622F96" w:rsidRPr="00137A06" w:rsidRDefault="00622F96">
      <w:pPr>
        <w:rPr>
          <w:rFonts w:ascii="Times New Roman" w:hAnsi="Times New Roman" w:cs="Times New Roman"/>
          <w:b/>
          <w:sz w:val="24"/>
          <w:szCs w:val="24"/>
        </w:rPr>
      </w:pPr>
      <w:r w:rsidRPr="00137A06">
        <w:rPr>
          <w:rFonts w:ascii="Times New Roman" w:hAnsi="Times New Roman" w:cs="Times New Roman"/>
          <w:b/>
          <w:sz w:val="24"/>
          <w:szCs w:val="24"/>
        </w:rPr>
        <w:t>19 задание на теорию вероятностей-43%,</w:t>
      </w:r>
    </w:p>
    <w:p w:rsidR="00622F96" w:rsidRPr="00137A06" w:rsidRDefault="00622F96">
      <w:pPr>
        <w:rPr>
          <w:rFonts w:ascii="Times New Roman" w:hAnsi="Times New Roman" w:cs="Times New Roman"/>
          <w:b/>
          <w:sz w:val="24"/>
          <w:szCs w:val="24"/>
        </w:rPr>
      </w:pPr>
      <w:r w:rsidRPr="00137A06">
        <w:rPr>
          <w:rFonts w:ascii="Times New Roman" w:hAnsi="Times New Roman" w:cs="Times New Roman"/>
          <w:b/>
          <w:sz w:val="24"/>
          <w:szCs w:val="24"/>
        </w:rPr>
        <w:t xml:space="preserve">20 задание-вычисление числового значения выражения </w:t>
      </w:r>
      <w:proofErr w:type="gramStart"/>
      <w:r w:rsidRPr="00137A06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137A06">
        <w:rPr>
          <w:rFonts w:ascii="Times New Roman" w:hAnsi="Times New Roman" w:cs="Times New Roman"/>
          <w:b/>
          <w:sz w:val="24"/>
          <w:szCs w:val="24"/>
        </w:rPr>
        <w:t xml:space="preserve"> заданной формуле-36%,</w:t>
      </w:r>
    </w:p>
    <w:p w:rsidR="00622F96" w:rsidRPr="00137A06" w:rsidRDefault="00622F96">
      <w:pPr>
        <w:rPr>
          <w:rFonts w:ascii="Times New Roman" w:hAnsi="Times New Roman" w:cs="Times New Roman"/>
          <w:b/>
          <w:sz w:val="24"/>
          <w:szCs w:val="24"/>
        </w:rPr>
      </w:pPr>
      <w:r w:rsidRPr="00137A06">
        <w:rPr>
          <w:rFonts w:ascii="Times New Roman" w:hAnsi="Times New Roman" w:cs="Times New Roman"/>
          <w:b/>
          <w:sz w:val="24"/>
          <w:szCs w:val="24"/>
        </w:rPr>
        <w:t>21 задание-решение простейшего кубического уравнения с помощью преобразования-15%,</w:t>
      </w:r>
    </w:p>
    <w:p w:rsidR="00622F96" w:rsidRPr="00137A06" w:rsidRDefault="00622F96">
      <w:pPr>
        <w:rPr>
          <w:rFonts w:ascii="Times New Roman" w:hAnsi="Times New Roman" w:cs="Times New Roman"/>
          <w:b/>
          <w:sz w:val="24"/>
          <w:szCs w:val="24"/>
        </w:rPr>
      </w:pPr>
      <w:r w:rsidRPr="00137A06">
        <w:rPr>
          <w:rFonts w:ascii="Times New Roman" w:hAnsi="Times New Roman" w:cs="Times New Roman"/>
          <w:b/>
          <w:sz w:val="24"/>
          <w:szCs w:val="24"/>
        </w:rPr>
        <w:t xml:space="preserve">22 </w:t>
      </w:r>
      <w:proofErr w:type="gramStart"/>
      <w:r w:rsidRPr="00137A06">
        <w:rPr>
          <w:rFonts w:ascii="Times New Roman" w:hAnsi="Times New Roman" w:cs="Times New Roman"/>
          <w:b/>
          <w:sz w:val="24"/>
          <w:szCs w:val="24"/>
        </w:rPr>
        <w:t>задание-текстовая</w:t>
      </w:r>
      <w:proofErr w:type="gramEnd"/>
      <w:r w:rsidRPr="00137A06">
        <w:rPr>
          <w:rFonts w:ascii="Times New Roman" w:hAnsi="Times New Roman" w:cs="Times New Roman"/>
          <w:b/>
          <w:sz w:val="24"/>
          <w:szCs w:val="24"/>
        </w:rPr>
        <w:t xml:space="preserve"> задача на составление и решение уравнения-4%,</w:t>
      </w:r>
    </w:p>
    <w:p w:rsidR="00622F96" w:rsidRPr="00137A06" w:rsidRDefault="00622F96">
      <w:pPr>
        <w:rPr>
          <w:rFonts w:ascii="Times New Roman" w:hAnsi="Times New Roman" w:cs="Times New Roman"/>
          <w:b/>
          <w:sz w:val="24"/>
          <w:szCs w:val="24"/>
        </w:rPr>
      </w:pPr>
      <w:r w:rsidRPr="00137A06">
        <w:rPr>
          <w:rFonts w:ascii="Times New Roman" w:hAnsi="Times New Roman" w:cs="Times New Roman"/>
          <w:b/>
          <w:sz w:val="24"/>
          <w:szCs w:val="24"/>
        </w:rPr>
        <w:t>23 задание-задача  на свойства параболы-1%,</w:t>
      </w:r>
    </w:p>
    <w:p w:rsidR="00622F96" w:rsidRPr="00137A06" w:rsidRDefault="00622F96">
      <w:pPr>
        <w:rPr>
          <w:rFonts w:ascii="Times New Roman" w:hAnsi="Times New Roman" w:cs="Times New Roman"/>
          <w:b/>
          <w:sz w:val="24"/>
          <w:szCs w:val="24"/>
        </w:rPr>
      </w:pPr>
      <w:r w:rsidRPr="00137A06">
        <w:rPr>
          <w:rFonts w:ascii="Times New Roman" w:hAnsi="Times New Roman" w:cs="Times New Roman"/>
          <w:b/>
          <w:sz w:val="24"/>
          <w:szCs w:val="24"/>
        </w:rPr>
        <w:t xml:space="preserve">24 задание-геометрическая задача на </w:t>
      </w:r>
      <w:r w:rsidR="00137A06" w:rsidRPr="00137A06">
        <w:rPr>
          <w:rFonts w:ascii="Times New Roman" w:hAnsi="Times New Roman" w:cs="Times New Roman"/>
          <w:b/>
          <w:sz w:val="24"/>
          <w:szCs w:val="24"/>
        </w:rPr>
        <w:t xml:space="preserve"> тему окружности, вписанной в </w:t>
      </w:r>
      <w:proofErr w:type="gramStart"/>
      <w:r w:rsidR="00137A06" w:rsidRPr="00137A06">
        <w:rPr>
          <w:rFonts w:ascii="Times New Roman" w:hAnsi="Times New Roman" w:cs="Times New Roman"/>
          <w:b/>
          <w:sz w:val="24"/>
          <w:szCs w:val="24"/>
        </w:rPr>
        <w:t>прямоугольный</w:t>
      </w:r>
      <w:proofErr w:type="gramEnd"/>
      <w:r w:rsidR="00137A06" w:rsidRPr="00137A06">
        <w:rPr>
          <w:rFonts w:ascii="Times New Roman" w:hAnsi="Times New Roman" w:cs="Times New Roman"/>
          <w:b/>
          <w:sz w:val="24"/>
          <w:szCs w:val="24"/>
        </w:rPr>
        <w:t xml:space="preserve"> треугольник-1%,</w:t>
      </w:r>
    </w:p>
    <w:p w:rsidR="00137A06" w:rsidRPr="00137A06" w:rsidRDefault="00137A06">
      <w:pPr>
        <w:rPr>
          <w:rFonts w:ascii="Times New Roman" w:hAnsi="Times New Roman" w:cs="Times New Roman"/>
          <w:b/>
          <w:sz w:val="24"/>
          <w:szCs w:val="24"/>
        </w:rPr>
      </w:pPr>
      <w:r w:rsidRPr="00137A06">
        <w:rPr>
          <w:rFonts w:ascii="Times New Roman" w:hAnsi="Times New Roman" w:cs="Times New Roman"/>
          <w:b/>
          <w:sz w:val="24"/>
          <w:szCs w:val="24"/>
        </w:rPr>
        <w:t xml:space="preserve">25 задание </w:t>
      </w:r>
      <w:proofErr w:type="gramStart"/>
      <w:r w:rsidRPr="00137A06">
        <w:rPr>
          <w:rFonts w:ascii="Times New Roman" w:hAnsi="Times New Roman" w:cs="Times New Roman"/>
          <w:b/>
          <w:sz w:val="24"/>
          <w:szCs w:val="24"/>
        </w:rPr>
        <w:t>–г</w:t>
      </w:r>
      <w:proofErr w:type="gramEnd"/>
      <w:r w:rsidRPr="00137A06">
        <w:rPr>
          <w:rFonts w:ascii="Times New Roman" w:hAnsi="Times New Roman" w:cs="Times New Roman"/>
          <w:b/>
          <w:sz w:val="24"/>
          <w:szCs w:val="24"/>
        </w:rPr>
        <w:t>еометрическая задача по теме-свойства равностороннего треугольника-2%,</w:t>
      </w:r>
    </w:p>
    <w:p w:rsidR="00137A06" w:rsidRPr="00137A06" w:rsidRDefault="00137A06">
      <w:pPr>
        <w:rPr>
          <w:rFonts w:ascii="Times New Roman" w:hAnsi="Times New Roman" w:cs="Times New Roman"/>
          <w:b/>
          <w:sz w:val="24"/>
          <w:szCs w:val="24"/>
        </w:rPr>
      </w:pPr>
      <w:r w:rsidRPr="00137A06">
        <w:rPr>
          <w:rFonts w:ascii="Times New Roman" w:hAnsi="Times New Roman" w:cs="Times New Roman"/>
          <w:b/>
          <w:sz w:val="24"/>
          <w:szCs w:val="24"/>
        </w:rPr>
        <w:t xml:space="preserve">26 задание задача по теме-трапеция и свойства </w:t>
      </w:r>
      <w:proofErr w:type="gramStart"/>
      <w:r w:rsidRPr="00137A06">
        <w:rPr>
          <w:rFonts w:ascii="Times New Roman" w:hAnsi="Times New Roman" w:cs="Times New Roman"/>
          <w:b/>
          <w:sz w:val="24"/>
          <w:szCs w:val="24"/>
        </w:rPr>
        <w:t>параллельных</w:t>
      </w:r>
      <w:proofErr w:type="gramEnd"/>
      <w:r w:rsidRPr="00137A06">
        <w:rPr>
          <w:rFonts w:ascii="Times New Roman" w:hAnsi="Times New Roman" w:cs="Times New Roman"/>
          <w:b/>
          <w:sz w:val="24"/>
          <w:szCs w:val="24"/>
        </w:rPr>
        <w:t xml:space="preserve"> прямых, пересекаемых третьей прямой-1.5%.</w:t>
      </w:r>
    </w:p>
    <w:p w:rsidR="00E33E83" w:rsidRPr="00137A06" w:rsidRDefault="00E33E83">
      <w:pPr>
        <w:rPr>
          <w:rFonts w:ascii="Times New Roman" w:hAnsi="Times New Roman" w:cs="Times New Roman"/>
          <w:b/>
          <w:sz w:val="24"/>
          <w:szCs w:val="24"/>
        </w:rPr>
      </w:pPr>
    </w:p>
    <w:p w:rsidR="00E33E83" w:rsidRPr="00137A06" w:rsidRDefault="00E33E83">
      <w:pPr>
        <w:rPr>
          <w:rFonts w:ascii="Times New Roman" w:hAnsi="Times New Roman" w:cs="Times New Roman"/>
          <w:b/>
          <w:sz w:val="24"/>
          <w:szCs w:val="24"/>
        </w:rPr>
      </w:pPr>
    </w:p>
    <w:p w:rsidR="00543EC4" w:rsidRPr="00137A06" w:rsidRDefault="00543EC4">
      <w:pPr>
        <w:rPr>
          <w:rFonts w:ascii="Times New Roman" w:hAnsi="Times New Roman" w:cs="Times New Roman"/>
          <w:b/>
          <w:sz w:val="24"/>
          <w:szCs w:val="24"/>
        </w:rPr>
      </w:pPr>
    </w:p>
    <w:p w:rsidR="00005ABB" w:rsidRPr="00517CEE" w:rsidRDefault="008918A9" w:rsidP="002178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62F99" w:rsidRPr="00517CEE" w:rsidRDefault="00005ABB" w:rsidP="008918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17CEE">
        <w:rPr>
          <w:rFonts w:ascii="Times New Roman" w:hAnsi="Times New Roman" w:cs="Times New Roman"/>
          <w:b/>
          <w:sz w:val="20"/>
          <w:szCs w:val="20"/>
        </w:rPr>
        <w:tab/>
      </w:r>
      <w:r w:rsidR="008918A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62F99" w:rsidRPr="00517CEE" w:rsidRDefault="00762F99">
      <w:pPr>
        <w:rPr>
          <w:rFonts w:ascii="Times New Roman" w:hAnsi="Times New Roman" w:cs="Times New Roman"/>
          <w:b/>
          <w:sz w:val="20"/>
          <w:szCs w:val="20"/>
        </w:rPr>
      </w:pPr>
    </w:p>
    <w:sectPr w:rsidR="00762F99" w:rsidRPr="00517CEE" w:rsidSect="00762F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0543"/>
    <w:rsid w:val="00005ABB"/>
    <w:rsid w:val="00137A06"/>
    <w:rsid w:val="001B4B6C"/>
    <w:rsid w:val="00200543"/>
    <w:rsid w:val="00217882"/>
    <w:rsid w:val="00270523"/>
    <w:rsid w:val="00315CA7"/>
    <w:rsid w:val="003304BF"/>
    <w:rsid w:val="0045540A"/>
    <w:rsid w:val="004828F2"/>
    <w:rsid w:val="004D26BD"/>
    <w:rsid w:val="00517CEE"/>
    <w:rsid w:val="00543EC4"/>
    <w:rsid w:val="00574C62"/>
    <w:rsid w:val="005A4AE0"/>
    <w:rsid w:val="00622F96"/>
    <w:rsid w:val="00672375"/>
    <w:rsid w:val="006B3A4D"/>
    <w:rsid w:val="00762F99"/>
    <w:rsid w:val="008779DE"/>
    <w:rsid w:val="008918A9"/>
    <w:rsid w:val="008C2658"/>
    <w:rsid w:val="008F6EE0"/>
    <w:rsid w:val="009923BC"/>
    <w:rsid w:val="00A55050"/>
    <w:rsid w:val="00AB0BEF"/>
    <w:rsid w:val="00AB2AAF"/>
    <w:rsid w:val="00B36385"/>
    <w:rsid w:val="00BC7D82"/>
    <w:rsid w:val="00C96C7F"/>
    <w:rsid w:val="00D71437"/>
    <w:rsid w:val="00E139BA"/>
    <w:rsid w:val="00E33E83"/>
    <w:rsid w:val="00E650ED"/>
    <w:rsid w:val="00EA7712"/>
    <w:rsid w:val="00EC4BD6"/>
    <w:rsid w:val="00F5486F"/>
    <w:rsid w:val="00F9674F"/>
    <w:rsid w:val="00FC7134"/>
    <w:rsid w:val="00FF57DF"/>
    <w:rsid w:val="00FF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5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BFD40-D17F-4872-BADF-88469205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</dc:creator>
  <cp:keywords/>
  <dc:description/>
  <cp:lastModifiedBy>Admin</cp:lastModifiedBy>
  <cp:revision>14</cp:revision>
  <cp:lastPrinted>2017-04-28T11:08:00Z</cp:lastPrinted>
  <dcterms:created xsi:type="dcterms:W3CDTF">2017-04-16T05:53:00Z</dcterms:created>
  <dcterms:modified xsi:type="dcterms:W3CDTF">2017-04-28T11:10:00Z</dcterms:modified>
</cp:coreProperties>
</file>